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A2926" w:rsidRPr="00F73CB5" w:rsidRDefault="002C7ECD" w:rsidP="001B4140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55006A" wp14:editId="42FDD513">
                <wp:simplePos x="0" y="0"/>
                <wp:positionH relativeFrom="column">
                  <wp:posOffset>2838450</wp:posOffset>
                </wp:positionH>
                <wp:positionV relativeFrom="paragraph">
                  <wp:posOffset>7393305</wp:posOffset>
                </wp:positionV>
                <wp:extent cx="0" cy="200025"/>
                <wp:effectExtent l="52705" t="10795" r="61595" b="17780"/>
                <wp:wrapNone/>
                <wp:docPr id="34" name="Düz Ok Bağlayıcısı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type id="_x0000_t32" coordsize="21600,21600" o:oned="t" filled="f" o:spt="32" path="m,l21600,21600e" w14:anchorId="1126DBA7">
                <v:path fillok="f" arrowok="t" o:connecttype="none"/>
                <o:lock v:ext="edit" shapetype="t"/>
              </v:shapetype>
              <v:shape id="Düz Ok Bağlayıcısı 34" style="position:absolute;margin-left:223.5pt;margin-top:582.15pt;width:0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">
                <v:stroke endarrow="block"/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827"/>
        <w:gridCol w:w="2557"/>
        <w:gridCol w:w="1417"/>
      </w:tblGrid>
      <w:tr w:rsidR="009B2773" w:rsidTr="00F30030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827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55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6D31B0">
        <w:trPr>
          <w:trHeight w:val="949"/>
        </w:trPr>
        <w:tc>
          <w:tcPr>
            <w:tcW w:w="1277" w:type="dxa"/>
            <w:shd w:val="clear" w:color="auto" w:fill="FFFFFF"/>
            <w:vAlign w:val="center"/>
          </w:tcPr>
          <w:p w:rsidR="009B2773" w:rsidRDefault="0040037D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Default="00F30030" w:rsidP="00F30030">
            <w:pPr>
              <w:rPr>
                <w:color w:val="000000"/>
                <w:sz w:val="18"/>
                <w:szCs w:val="18"/>
              </w:rPr>
            </w:pPr>
            <w:r>
              <w:t xml:space="preserve">Akademik Personel </w:t>
            </w:r>
            <w:r w:rsidRPr="00C03ABC">
              <w:t>Birimi</w:t>
            </w:r>
          </w:p>
        </w:tc>
        <w:tc>
          <w:tcPr>
            <w:tcW w:w="3827" w:type="dxa"/>
            <w:noWrap/>
            <w:vAlign w:val="center"/>
          </w:tcPr>
          <w:p w:rsidR="009B2773" w:rsidRPr="0040037D" w:rsidRDefault="006D31B0" w:rsidP="0040037D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E52A95" wp14:editId="189F7C2F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321310</wp:posOffset>
                      </wp:positionV>
                      <wp:extent cx="8890" cy="165100"/>
                      <wp:effectExtent l="50165" t="12700" r="55245" b="22225"/>
                      <wp:wrapNone/>
                      <wp:docPr id="27" name="Düz Ok Bağlayıcıs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27" style="position:absolute;margin-left:87.5pt;margin-top:25.3pt;width:.7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" w14:anchorId="5CCB14E5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96BD9B0" wp14:editId="798AFAC4">
                      <wp:extent cx="2276475" cy="323850"/>
                      <wp:effectExtent l="0" t="0" r="28575" b="19050"/>
                      <wp:docPr id="16" name="Yuvarlatılmış 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1B0" w:rsidRPr="000F0589" w:rsidRDefault="006D31B0" w:rsidP="002C7EC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34" w:right="-58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F0589">
                                    <w:rPr>
                                      <w:sz w:val="22"/>
                                      <w:szCs w:val="22"/>
                                    </w:rPr>
                                    <w:t>İptal/İhdas listelerinin hazırlanması</w:t>
                                  </w:r>
                                </w:p>
                                <w:p w:rsidR="006D31B0" w:rsidRDefault="006D31B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6" style="width:179.2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arcsize="10923f" w14:anchorId="396BD9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">
                      <v:textbox>
                        <w:txbxContent>
                          <w:p w:rsidRPr="000F0589" w:rsidR="006D31B0" w:rsidP="002C7ECD" w:rsidRDefault="006D31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34" w:right="-5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F0589">
                              <w:rPr>
                                <w:sz w:val="22"/>
                                <w:szCs w:val="22"/>
                              </w:rPr>
                              <w:t>İptal/İhdas listelerinin hazırlanması</w:t>
                            </w:r>
                          </w:p>
                          <w:p w:rsidR="006D31B0" w:rsidRDefault="006D31B0"/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2C7ECD" w:rsidRPr="000F0589" w:rsidRDefault="002C7ECD" w:rsidP="002C7ECD">
            <w:pPr>
              <w:rPr>
                <w:sz w:val="22"/>
                <w:szCs w:val="22"/>
              </w:rPr>
            </w:pPr>
            <w:r w:rsidRPr="000F0589">
              <w:rPr>
                <w:sz w:val="22"/>
                <w:szCs w:val="22"/>
              </w:rPr>
              <w:t>İptal/ İhdas listeleri hazırlanarak onaya sunulur.</w:t>
            </w:r>
          </w:p>
          <w:p w:rsidR="009B2773" w:rsidRPr="0040037D" w:rsidRDefault="009B2773" w:rsidP="0040037D"/>
        </w:tc>
        <w:tc>
          <w:tcPr>
            <w:tcW w:w="1417" w:type="dxa"/>
            <w:shd w:val="clear" w:color="auto" w:fill="FFFFFF"/>
            <w:vAlign w:val="center"/>
          </w:tcPr>
          <w:p w:rsidR="009B2773" w:rsidRPr="00277495" w:rsidRDefault="00277495" w:rsidP="00277495">
            <w:pPr>
              <w:rPr>
                <w:sz w:val="22"/>
                <w:szCs w:val="22"/>
              </w:rPr>
            </w:pPr>
            <w:r w:rsidRPr="000F0589">
              <w:rPr>
                <w:sz w:val="22"/>
                <w:szCs w:val="22"/>
              </w:rPr>
              <w:t>2914 sayılı kan. 39.mad., 657 sayılı DMK 76.mad.</w:t>
            </w:r>
          </w:p>
        </w:tc>
      </w:tr>
      <w:tr w:rsidR="009B2773" w:rsidTr="00277495">
        <w:trPr>
          <w:trHeight w:val="1507"/>
        </w:trPr>
        <w:tc>
          <w:tcPr>
            <w:tcW w:w="1277" w:type="dxa"/>
            <w:shd w:val="clear" w:color="auto" w:fill="FFFFFF"/>
            <w:vAlign w:val="center"/>
          </w:tcPr>
          <w:p w:rsidR="009B2773" w:rsidRDefault="0040037D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Default="00F30030" w:rsidP="00797AE3">
            <w:pPr>
              <w:rPr>
                <w:color w:val="000000"/>
                <w:sz w:val="18"/>
                <w:szCs w:val="18"/>
              </w:rPr>
            </w:pPr>
            <w:r>
              <w:t xml:space="preserve">Akademik Personel </w:t>
            </w:r>
            <w:r w:rsidRPr="00C03ABC">
              <w:t>Birimi</w:t>
            </w:r>
          </w:p>
        </w:tc>
        <w:tc>
          <w:tcPr>
            <w:tcW w:w="3827" w:type="dxa"/>
            <w:noWrap/>
            <w:vAlign w:val="center"/>
          </w:tcPr>
          <w:p w:rsidR="009B2773" w:rsidRDefault="006D31B0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3C33C7E" wp14:editId="53F4A163">
                      <wp:extent cx="2276475" cy="447675"/>
                      <wp:effectExtent l="0" t="0" r="28575" b="28575"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1B0" w:rsidRPr="000F0589" w:rsidRDefault="006D31B0" w:rsidP="002C7EC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34" w:right="-58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F0589">
                                    <w:rPr>
                                      <w:sz w:val="22"/>
                                      <w:szCs w:val="22"/>
                                    </w:rPr>
                                    <w:t>Üst yazı ile Devlet Personel Başk.ve</w:t>
                                  </w:r>
                                </w:p>
                                <w:p w:rsidR="006D31B0" w:rsidRPr="00681099" w:rsidRDefault="006D31B0" w:rsidP="002C7EC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34" w:right="-58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0F0589">
                                    <w:rPr>
                                      <w:sz w:val="22"/>
                                      <w:szCs w:val="22"/>
                                    </w:rPr>
                                    <w:t>Maliye Bakanlığı’na gönderilmesi</w:t>
                                  </w:r>
                                  <w:r>
                                    <w:rPr>
                                      <w:rFonts w:ascii="Arial" w:hAnsi="Arial" w:cs="Arial"/>
                                      <w:w w:val="103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  <w:p w:rsidR="006D31B0" w:rsidRPr="001665E6" w:rsidRDefault="006D31B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7" style="width:179.2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w14:anchorId="63C33C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">
                      <v:textbox>
                        <w:txbxContent>
                          <w:p w:rsidRPr="000F0589" w:rsidR="006D31B0" w:rsidP="002C7ECD" w:rsidRDefault="006D31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34" w:right="-5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F0589">
                              <w:rPr>
                                <w:sz w:val="22"/>
                                <w:szCs w:val="22"/>
                              </w:rPr>
                              <w:t>Üst yazı ile Devlet Personel Başk.ve</w:t>
                            </w:r>
                          </w:p>
                          <w:p w:rsidRPr="00681099" w:rsidR="006D31B0" w:rsidP="002C7ECD" w:rsidRDefault="006D31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34" w:right="-58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F0589">
                              <w:rPr>
                                <w:sz w:val="22"/>
                                <w:szCs w:val="22"/>
                              </w:rPr>
                              <w:t>Maliye Bakanlığı’na gönderilmesi</w:t>
                            </w:r>
                            <w:r>
                              <w:rPr>
                                <w:rFonts w:ascii="Arial" w:hAnsi="Arial" w:cs="Arial"/>
                                <w:w w:val="103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Pr="001665E6" w:rsidR="006D31B0" w:rsidRDefault="006D31B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277495" w:rsidRPr="000F0589" w:rsidRDefault="00277495" w:rsidP="00277495">
            <w:pPr>
              <w:rPr>
                <w:sz w:val="22"/>
                <w:szCs w:val="22"/>
              </w:rPr>
            </w:pPr>
            <w:r w:rsidRPr="000F0589">
              <w:rPr>
                <w:sz w:val="22"/>
                <w:szCs w:val="22"/>
              </w:rPr>
              <w:t>Devlet Personel Başkanlığına ve Maliye Bakanlığına üst yazı ile onaylanan listeler gönderilir.</w:t>
            </w:r>
          </w:p>
          <w:p w:rsidR="009B2773" w:rsidRPr="0040037D" w:rsidRDefault="009B2773" w:rsidP="0040037D"/>
        </w:tc>
        <w:tc>
          <w:tcPr>
            <w:tcW w:w="1417" w:type="dxa"/>
            <w:shd w:val="clear" w:color="auto" w:fill="FFFFFF"/>
            <w:vAlign w:val="center"/>
          </w:tcPr>
          <w:p w:rsidR="009B2773" w:rsidRPr="00277495" w:rsidRDefault="00277495" w:rsidP="00277495">
            <w:pPr>
              <w:rPr>
                <w:sz w:val="22"/>
                <w:szCs w:val="22"/>
              </w:rPr>
            </w:pPr>
            <w:r w:rsidRPr="000F0589">
              <w:rPr>
                <w:sz w:val="22"/>
                <w:szCs w:val="22"/>
              </w:rPr>
              <w:t>İptal/ ihdas listeleri</w:t>
            </w:r>
          </w:p>
        </w:tc>
      </w:tr>
      <w:tr w:rsidR="00797AE3" w:rsidTr="006D31B0">
        <w:trPr>
          <w:trHeight w:val="1249"/>
        </w:trPr>
        <w:tc>
          <w:tcPr>
            <w:tcW w:w="1277" w:type="dxa"/>
            <w:shd w:val="clear" w:color="auto" w:fill="FFFFFF"/>
            <w:vAlign w:val="center"/>
          </w:tcPr>
          <w:p w:rsidR="00797AE3" w:rsidRDefault="0040037D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A30848" w:rsidRDefault="00F30030" w:rsidP="00797AE3">
            <w:pPr>
              <w:rPr>
                <w:color w:val="000000"/>
                <w:sz w:val="18"/>
                <w:szCs w:val="18"/>
              </w:rPr>
            </w:pPr>
            <w:r>
              <w:t xml:space="preserve">Akademik Personel </w:t>
            </w:r>
            <w:r w:rsidRPr="00C03ABC">
              <w:t>Birimi</w:t>
            </w:r>
          </w:p>
        </w:tc>
        <w:tc>
          <w:tcPr>
            <w:tcW w:w="3827" w:type="dxa"/>
            <w:noWrap/>
            <w:vAlign w:val="center"/>
          </w:tcPr>
          <w:p w:rsidR="00797AE3" w:rsidRPr="00A30848" w:rsidRDefault="006D31B0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E03737" wp14:editId="36B33A88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-309880</wp:posOffset>
                      </wp:positionV>
                      <wp:extent cx="0" cy="301625"/>
                      <wp:effectExtent l="59055" t="9525" r="55245" b="22225"/>
                      <wp:wrapNone/>
                      <wp:docPr id="26" name="Düz Ok Bağlayıcısı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1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26" style="position:absolute;margin-left:88.65pt;margin-top:-24.4pt;width:0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" w14:anchorId="1652912F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4D94F7F" wp14:editId="6FCB77AD">
                      <wp:extent cx="2276475" cy="609600"/>
                      <wp:effectExtent l="0" t="0" r="28575" b="19050"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1B0" w:rsidRPr="000F0589" w:rsidRDefault="006D31B0" w:rsidP="002C7EC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34" w:right="-58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F0589">
                                    <w:rPr>
                                      <w:sz w:val="22"/>
                                      <w:szCs w:val="22"/>
                                    </w:rPr>
                                    <w:t>Devlet Personel Başkanlığının İptal/İhdas toplantısı tarihi bildiriminin alınması</w:t>
                                  </w:r>
                                </w:p>
                                <w:p w:rsidR="006D31B0" w:rsidRPr="000F0589" w:rsidRDefault="006D31B0" w:rsidP="002C7EC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34" w:right="-58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8" style="width:179.2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w14:anchorId="14D94F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">
                      <v:textbox>
                        <w:txbxContent>
                          <w:p w:rsidRPr="000F0589" w:rsidR="006D31B0" w:rsidP="002C7ECD" w:rsidRDefault="006D31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34" w:right="-5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F0589">
                              <w:rPr>
                                <w:sz w:val="22"/>
                                <w:szCs w:val="22"/>
                              </w:rPr>
                              <w:t>Devlet Personel Başkanlığının İptal/İhdas toplantısı tarihi bildiriminin alınması</w:t>
                            </w:r>
                          </w:p>
                          <w:p w:rsidRPr="000F0589" w:rsidR="006D31B0" w:rsidP="002C7ECD" w:rsidRDefault="006D31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34" w:right="-5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277495" w:rsidRPr="000F0589" w:rsidRDefault="00277495" w:rsidP="00277495">
            <w:pPr>
              <w:rPr>
                <w:sz w:val="22"/>
                <w:szCs w:val="22"/>
              </w:rPr>
            </w:pPr>
            <w:r w:rsidRPr="000F0589">
              <w:rPr>
                <w:sz w:val="22"/>
                <w:szCs w:val="22"/>
              </w:rPr>
              <w:t xml:space="preserve">Devlet Personel Başkanlığından İptal/ İhdas toplantısı tarihi alınır. </w:t>
            </w:r>
          </w:p>
          <w:p w:rsidR="00797AE3" w:rsidRPr="00A30848" w:rsidRDefault="00797AE3" w:rsidP="0040037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A30848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6D31B0">
        <w:trPr>
          <w:trHeight w:val="1266"/>
        </w:trPr>
        <w:tc>
          <w:tcPr>
            <w:tcW w:w="1277" w:type="dxa"/>
            <w:shd w:val="clear" w:color="auto" w:fill="FFFFFF"/>
            <w:vAlign w:val="center"/>
          </w:tcPr>
          <w:p w:rsidR="00797AE3" w:rsidRPr="00A30848" w:rsidRDefault="0040037D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A30848" w:rsidRDefault="00F30030" w:rsidP="00797AE3">
            <w:pPr>
              <w:rPr>
                <w:color w:val="000000"/>
                <w:sz w:val="18"/>
                <w:szCs w:val="18"/>
              </w:rPr>
            </w:pPr>
            <w:r>
              <w:t xml:space="preserve">Akademik Personel </w:t>
            </w:r>
            <w:r w:rsidRPr="00C03ABC">
              <w:t>Birimi</w:t>
            </w:r>
          </w:p>
        </w:tc>
        <w:tc>
          <w:tcPr>
            <w:tcW w:w="3827" w:type="dxa"/>
            <w:noWrap/>
            <w:vAlign w:val="center"/>
          </w:tcPr>
          <w:p w:rsidR="00797AE3" w:rsidRPr="00A30848" w:rsidRDefault="006D31B0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BB1F0E" wp14:editId="04A35BFE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-170815</wp:posOffset>
                      </wp:positionV>
                      <wp:extent cx="635" cy="190500"/>
                      <wp:effectExtent l="59690" t="12700" r="53975" b="15875"/>
                      <wp:wrapNone/>
                      <wp:docPr id="28" name="Düz Ok Bağlayıcısı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28" style="position:absolute;margin-left:88.1pt;margin-top:-13.45pt;width:.0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" w14:anchorId="04F9344A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A0CD527" wp14:editId="2959DD49">
                      <wp:extent cx="2276475" cy="600075"/>
                      <wp:effectExtent l="0" t="0" r="28575" b="28575"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1B0" w:rsidRPr="000F0589" w:rsidRDefault="006D31B0" w:rsidP="002C7EC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34" w:right="-58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F0589">
                                    <w:rPr>
                                      <w:sz w:val="22"/>
                                      <w:szCs w:val="22"/>
                                    </w:rPr>
                                    <w:t>Devlet Personel Başkanlığında İptal/İhdas toplantısına katılım ve protokolün imzalanması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9" style="width:179.25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w14:anchorId="0A0CD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">
                      <v:textbox>
                        <w:txbxContent>
                          <w:p w:rsidRPr="000F0589" w:rsidR="006D31B0" w:rsidP="002C7ECD" w:rsidRDefault="006D31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34" w:right="-5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F0589">
                              <w:rPr>
                                <w:sz w:val="22"/>
                                <w:szCs w:val="22"/>
                              </w:rPr>
                              <w:t>Devlet Personel Başkanlığında İptal/İhdas toplantısına katılım ve protokolün imzalanması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277495" w:rsidRPr="000F0589" w:rsidRDefault="00277495" w:rsidP="00277495">
            <w:pPr>
              <w:rPr>
                <w:sz w:val="22"/>
                <w:szCs w:val="22"/>
              </w:rPr>
            </w:pPr>
            <w:r w:rsidRPr="000F0589">
              <w:rPr>
                <w:sz w:val="22"/>
                <w:szCs w:val="22"/>
              </w:rPr>
              <w:t>Devlet Personel Başkanlığında İptal/ İhdas toplantısına katılarak protokol imzalanır.</w:t>
            </w:r>
          </w:p>
          <w:p w:rsidR="00797AE3" w:rsidRPr="0040037D" w:rsidRDefault="00797AE3" w:rsidP="0040037D"/>
        </w:tc>
        <w:tc>
          <w:tcPr>
            <w:tcW w:w="1417" w:type="dxa"/>
            <w:shd w:val="clear" w:color="auto" w:fill="FFFFFF"/>
            <w:vAlign w:val="center"/>
          </w:tcPr>
          <w:p w:rsidR="00797AE3" w:rsidRPr="00A30848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2C7ECD">
        <w:trPr>
          <w:trHeight w:val="986"/>
        </w:trPr>
        <w:tc>
          <w:tcPr>
            <w:tcW w:w="1277" w:type="dxa"/>
            <w:shd w:val="clear" w:color="auto" w:fill="FFFFFF"/>
            <w:vAlign w:val="center"/>
          </w:tcPr>
          <w:p w:rsidR="00797AE3" w:rsidRDefault="0040037D" w:rsidP="00400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Default="00F30030" w:rsidP="00797AE3">
            <w:pPr>
              <w:rPr>
                <w:color w:val="000000"/>
                <w:sz w:val="18"/>
                <w:szCs w:val="18"/>
              </w:rPr>
            </w:pPr>
            <w:r>
              <w:t xml:space="preserve">Akademik Personel </w:t>
            </w:r>
            <w:r w:rsidRPr="00C03ABC">
              <w:t>Birimi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797AE3" w:rsidRPr="00F30030" w:rsidRDefault="006D31B0" w:rsidP="00F3003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8B021F" wp14:editId="2ADD5FD7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-249555</wp:posOffset>
                      </wp:positionV>
                      <wp:extent cx="2540" cy="238125"/>
                      <wp:effectExtent l="54610" t="9525" r="57150" b="19050"/>
                      <wp:wrapNone/>
                      <wp:docPr id="29" name="Düz Ok Bağlayıcısı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29" style="position:absolute;margin-left:88.05pt;margin-top:-19.65pt;width:.2pt;height:18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" w14:anchorId="643FB533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9B28942" wp14:editId="21486DC3">
                      <wp:extent cx="2276475" cy="398780"/>
                      <wp:effectExtent l="0" t="0" r="28575" b="20320"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398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1B0" w:rsidRPr="000F0589" w:rsidRDefault="006D31B0" w:rsidP="002C7EC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34" w:right="-58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F0589">
                                    <w:rPr>
                                      <w:sz w:val="22"/>
                                      <w:szCs w:val="22"/>
                                    </w:rPr>
                                    <w:t>İptal/İhdasların Resmi Gazetede yayınlanmasının takibi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20" style="width:179.25pt;height:3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0" w14:anchorId="09B28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">
                      <v:textbox>
                        <w:txbxContent>
                          <w:p w:rsidRPr="000F0589" w:rsidR="006D31B0" w:rsidP="002C7ECD" w:rsidRDefault="006D31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34" w:right="-5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F0589">
                              <w:rPr>
                                <w:sz w:val="22"/>
                                <w:szCs w:val="22"/>
                              </w:rPr>
                              <w:t>İptal/İhdasların Resmi Gazetede yayınlanmasının takibi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277495" w:rsidRPr="000F0589" w:rsidRDefault="00277495" w:rsidP="00277495">
            <w:pPr>
              <w:rPr>
                <w:sz w:val="22"/>
                <w:szCs w:val="22"/>
              </w:rPr>
            </w:pPr>
            <w:r w:rsidRPr="000F0589">
              <w:rPr>
                <w:sz w:val="22"/>
                <w:szCs w:val="22"/>
              </w:rPr>
              <w:t>İptal/ İhdas onayları Resmi Gazetede yayınlanır.</w:t>
            </w:r>
          </w:p>
          <w:p w:rsidR="00797AE3" w:rsidRPr="0040037D" w:rsidRDefault="00797AE3" w:rsidP="0040037D"/>
        </w:tc>
        <w:tc>
          <w:tcPr>
            <w:tcW w:w="1417" w:type="dxa"/>
            <w:shd w:val="clear" w:color="auto" w:fill="FFFFFF"/>
            <w:vAlign w:val="center"/>
          </w:tcPr>
          <w:p w:rsidR="00797AE3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2C7ECD">
        <w:trPr>
          <w:trHeight w:val="1270"/>
        </w:trPr>
        <w:tc>
          <w:tcPr>
            <w:tcW w:w="1277" w:type="dxa"/>
            <w:shd w:val="clear" w:color="auto" w:fill="FFFFFF"/>
            <w:vAlign w:val="center"/>
          </w:tcPr>
          <w:p w:rsidR="00797AE3" w:rsidRDefault="00797AE3" w:rsidP="00797AE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30030" w:rsidRDefault="00277495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Default="00F30030" w:rsidP="00797AE3">
            <w:pPr>
              <w:rPr>
                <w:noProof/>
                <w:color w:val="000000"/>
                <w:sz w:val="20"/>
                <w:szCs w:val="20"/>
              </w:rPr>
            </w:pPr>
            <w:r>
              <w:t xml:space="preserve">Akademik Personel </w:t>
            </w:r>
            <w:r w:rsidRPr="00C03ABC">
              <w:t>Birimi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797AE3" w:rsidRDefault="002C7ECD" w:rsidP="00797AE3">
            <w:pPr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A7A1EF" wp14:editId="23FC54B2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-212725</wp:posOffset>
                      </wp:positionV>
                      <wp:extent cx="0" cy="210820"/>
                      <wp:effectExtent l="55245" t="7620" r="59055" b="19685"/>
                      <wp:wrapNone/>
                      <wp:docPr id="30" name="Düz Ok Bağlayıcısı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08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30" style="position:absolute;margin-left:88pt;margin-top:-16.75pt;width:0;height:1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" w14:anchorId="05543E3E">
                      <v:stroke endarrow="block"/>
                    </v:shape>
                  </w:pict>
                </mc:Fallback>
              </mc:AlternateContent>
            </w:r>
            <w:r w:rsidR="006D31B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24A08B5" wp14:editId="0D3CCBA4">
                      <wp:extent cx="2276475" cy="568960"/>
                      <wp:effectExtent l="0" t="0" r="28575" b="21590"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568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1B0" w:rsidRPr="000F0589" w:rsidRDefault="006D31B0" w:rsidP="002C7EC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34" w:right="-58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F0589">
                                    <w:rPr>
                                      <w:sz w:val="22"/>
                                      <w:szCs w:val="22"/>
                                    </w:rPr>
                                    <w:t>Resmi Gazetede yayınlanan dolu-boş kadro değişikliklerinin icmal tablolarının hazırlanması</w:t>
                                  </w:r>
                                </w:p>
                                <w:p w:rsidR="006D31B0" w:rsidRPr="005E681E" w:rsidRDefault="006D31B0" w:rsidP="002C7E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21" style="width:179.25pt;height: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1" w14:anchorId="224A08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">
                      <v:textbox>
                        <w:txbxContent>
                          <w:p w:rsidRPr="000F0589" w:rsidR="006D31B0" w:rsidP="002C7ECD" w:rsidRDefault="006D31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34" w:right="-5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F0589">
                              <w:rPr>
                                <w:sz w:val="22"/>
                                <w:szCs w:val="22"/>
                              </w:rPr>
                              <w:t>Resmi Gazetede yayınlanan dolu-boş kadro değişikliklerinin icmal tablolarının hazırlanması</w:t>
                            </w:r>
                          </w:p>
                          <w:p w:rsidRPr="005E681E" w:rsidR="006D31B0" w:rsidP="002C7ECD" w:rsidRDefault="006D31B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277495" w:rsidRPr="000F0589" w:rsidRDefault="00277495" w:rsidP="00277495">
            <w:pPr>
              <w:rPr>
                <w:sz w:val="22"/>
                <w:szCs w:val="22"/>
              </w:rPr>
            </w:pPr>
            <w:r w:rsidRPr="000F0589">
              <w:rPr>
                <w:sz w:val="22"/>
                <w:szCs w:val="22"/>
              </w:rPr>
              <w:t>Resmi Gazetede yayınlanan dolu/ boş kadro değişikliklerin icmal tabloları hazırlanarak onaya sunulur.</w:t>
            </w:r>
          </w:p>
          <w:p w:rsidR="00797AE3" w:rsidRPr="0040037D" w:rsidRDefault="00797AE3" w:rsidP="0040037D"/>
        </w:tc>
        <w:tc>
          <w:tcPr>
            <w:tcW w:w="1417" w:type="dxa"/>
            <w:shd w:val="clear" w:color="auto" w:fill="FFFFFF"/>
            <w:vAlign w:val="center"/>
          </w:tcPr>
          <w:p w:rsidR="00797AE3" w:rsidRPr="00277495" w:rsidRDefault="00277495" w:rsidP="00277495">
            <w:pPr>
              <w:rPr>
                <w:sz w:val="22"/>
                <w:szCs w:val="22"/>
              </w:rPr>
            </w:pPr>
            <w:r w:rsidRPr="000F0589">
              <w:rPr>
                <w:sz w:val="22"/>
                <w:szCs w:val="22"/>
              </w:rPr>
              <w:t>Dolu/ boş kadro listeleri</w:t>
            </w:r>
          </w:p>
        </w:tc>
      </w:tr>
      <w:tr w:rsidR="00797AE3" w:rsidTr="002C7ECD">
        <w:trPr>
          <w:trHeight w:val="1413"/>
        </w:trPr>
        <w:tc>
          <w:tcPr>
            <w:tcW w:w="1277" w:type="dxa"/>
            <w:shd w:val="clear" w:color="auto" w:fill="FFFFFF"/>
            <w:vAlign w:val="center"/>
          </w:tcPr>
          <w:p w:rsidR="00797AE3" w:rsidRDefault="00277495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Default="00F30030" w:rsidP="00797AE3">
            <w:pPr>
              <w:rPr>
                <w:color w:val="000000"/>
                <w:sz w:val="18"/>
                <w:szCs w:val="18"/>
              </w:rPr>
            </w:pPr>
            <w:r>
              <w:t xml:space="preserve">Akademik Personel </w:t>
            </w:r>
            <w:r w:rsidRPr="00C03ABC">
              <w:t>Birimi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797AE3" w:rsidRDefault="002C7ECD" w:rsidP="0079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5D1BC8" wp14:editId="3EFFB341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-193675</wp:posOffset>
                      </wp:positionV>
                      <wp:extent cx="635" cy="180975"/>
                      <wp:effectExtent l="58420" t="12065" r="55245" b="16510"/>
                      <wp:wrapNone/>
                      <wp:docPr id="31" name="Düz Ok Bağlayıcısı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31" style="position:absolute;margin-left:89.05pt;margin-top:-15.25pt;width:.0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" w14:anchorId="67A25068">
                      <v:stroke endarrow="block"/>
                    </v:shape>
                  </w:pict>
                </mc:Fallback>
              </mc:AlternateContent>
            </w:r>
            <w:r w:rsidR="006D31B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28C9828" wp14:editId="16B624AE">
                      <wp:extent cx="2276475" cy="741680"/>
                      <wp:effectExtent l="0" t="0" r="28575" b="20320"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1B0" w:rsidRPr="000F0589" w:rsidRDefault="006D31B0" w:rsidP="002C7EC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34" w:right="-58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F0589">
                                    <w:rPr>
                                      <w:sz w:val="22"/>
                                      <w:szCs w:val="22"/>
                                    </w:rPr>
                                    <w:t>Üst yazı ile birlikte iptal/ihdas listelerinin Devlet Personel Başkanlığı ile Maliye Bakanlığına vize için gönderilmesi</w:t>
                                  </w:r>
                                </w:p>
                                <w:p w:rsidR="006D31B0" w:rsidRPr="004E3955" w:rsidRDefault="006D31B0" w:rsidP="002C7E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22" style="width:179.25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2" w14:anchorId="728C9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">
                      <v:textbox>
                        <w:txbxContent>
                          <w:p w:rsidRPr="000F0589" w:rsidR="006D31B0" w:rsidP="002C7ECD" w:rsidRDefault="006D31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34" w:right="-5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F0589">
                              <w:rPr>
                                <w:sz w:val="22"/>
                                <w:szCs w:val="22"/>
                              </w:rPr>
                              <w:t>Üst yazı ile birlikte iptal/ihdas listelerinin Devlet Personel Başkanlığı ile Maliye Bakanlığına vize için gönderilmesi</w:t>
                            </w:r>
                          </w:p>
                          <w:p w:rsidRPr="004E3955" w:rsidR="006D31B0" w:rsidP="002C7ECD" w:rsidRDefault="006D31B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277495" w:rsidRPr="000F0589" w:rsidRDefault="00277495" w:rsidP="00277495">
            <w:pPr>
              <w:rPr>
                <w:sz w:val="22"/>
                <w:szCs w:val="22"/>
              </w:rPr>
            </w:pPr>
            <w:r w:rsidRPr="000F0589">
              <w:rPr>
                <w:sz w:val="22"/>
                <w:szCs w:val="22"/>
              </w:rPr>
              <w:t>Devlet Personel Başkanlığına ve Maliye Bakanlığına üst yazı ile onaylanan iptal/ ihdas listeleri vize edilmek üzere gönderilir.</w:t>
            </w:r>
          </w:p>
          <w:p w:rsidR="00797AE3" w:rsidRDefault="00797AE3" w:rsidP="004003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277495" w:rsidRDefault="00277495" w:rsidP="00277495">
            <w:pPr>
              <w:rPr>
                <w:sz w:val="22"/>
                <w:szCs w:val="22"/>
              </w:rPr>
            </w:pPr>
            <w:r w:rsidRPr="000F0589">
              <w:rPr>
                <w:sz w:val="22"/>
                <w:szCs w:val="22"/>
              </w:rPr>
              <w:t>İptal/ ihdas listeleri</w:t>
            </w:r>
          </w:p>
        </w:tc>
      </w:tr>
      <w:tr w:rsidR="006D31B0" w:rsidTr="00F30030">
        <w:trPr>
          <w:trHeight w:val="1216"/>
        </w:trPr>
        <w:tc>
          <w:tcPr>
            <w:tcW w:w="1277" w:type="dxa"/>
            <w:shd w:val="clear" w:color="auto" w:fill="FFFFFF"/>
            <w:vAlign w:val="center"/>
          </w:tcPr>
          <w:p w:rsidR="006D31B0" w:rsidRDefault="00277495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6D31B0" w:rsidRDefault="002C7ECD" w:rsidP="00797AE3">
            <w:r>
              <w:t xml:space="preserve">Akademik Personel </w:t>
            </w:r>
            <w:r w:rsidRPr="00C03ABC">
              <w:t>Birimi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6D31B0" w:rsidRDefault="002C7ECD" w:rsidP="00797AE3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A9DB49" wp14:editId="634E6293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-202565</wp:posOffset>
                      </wp:positionV>
                      <wp:extent cx="3175" cy="200025"/>
                      <wp:effectExtent l="55245" t="10795" r="55880" b="17780"/>
                      <wp:wrapNone/>
                      <wp:docPr id="32" name="Düz Ok Bağlayıcısı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32" style="position:absolute;margin-left:88.8pt;margin-top:-15.95pt;width:.25pt;height:15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" w14:anchorId="0F2B822F">
                      <v:stroke endarrow="block"/>
                    </v:shape>
                  </w:pict>
                </mc:Fallback>
              </mc:AlternateContent>
            </w:r>
            <w:r w:rsidR="006D31B0">
              <w:rPr>
                <w:noProof/>
              </w:rPr>
              <mc:AlternateContent>
                <mc:Choice Requires="wps">
                  <w:drawing>
                    <wp:inline distT="0" distB="0" distL="0" distR="0" wp14:anchorId="51288030" wp14:editId="19CA82AA">
                      <wp:extent cx="2277109" cy="778509"/>
                      <wp:effectExtent l="0" t="0" r="28575" b="22225"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7109" cy="7785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1B0" w:rsidRPr="000F0589" w:rsidRDefault="006D31B0" w:rsidP="002C7EC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34" w:right="-58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F0589">
                                    <w:rPr>
                                      <w:sz w:val="22"/>
                                      <w:szCs w:val="22"/>
                                    </w:rPr>
                                    <w:t>Gelen vizeli kadroların birer suretinin Yükseköğretim Kurulu Başkanlığı’na onay için gönderilmesi ve YÖKSİS programına işlenmesi</w:t>
                                  </w:r>
                                </w:p>
                                <w:p w:rsidR="006D31B0" w:rsidRPr="005E681E" w:rsidRDefault="006D31B0" w:rsidP="002C7E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23" style="width:179.3pt;height:6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3" w14:anchorId="51288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">
                      <v:textbox>
                        <w:txbxContent>
                          <w:p w:rsidRPr="000F0589" w:rsidR="006D31B0" w:rsidP="002C7ECD" w:rsidRDefault="006D31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34" w:right="-5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F0589">
                              <w:rPr>
                                <w:sz w:val="22"/>
                                <w:szCs w:val="22"/>
                              </w:rPr>
                              <w:t>Gelen vizeli kadroların birer suretinin Yükseköğretim Kurulu Başkanlığı’na onay için gönderilmesi ve YÖKSİS programına işlenmesi</w:t>
                            </w:r>
                          </w:p>
                          <w:p w:rsidRPr="005E681E" w:rsidR="006D31B0" w:rsidP="002C7ECD" w:rsidRDefault="006D31B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6D31B0" w:rsidRDefault="006D31B0" w:rsidP="0040037D"/>
          <w:p w:rsidR="00277495" w:rsidRPr="000F0589" w:rsidRDefault="00277495" w:rsidP="00277495">
            <w:pPr>
              <w:rPr>
                <w:sz w:val="22"/>
                <w:szCs w:val="22"/>
              </w:rPr>
            </w:pPr>
            <w:r w:rsidRPr="000F0589">
              <w:rPr>
                <w:sz w:val="22"/>
                <w:szCs w:val="22"/>
              </w:rPr>
              <w:t xml:space="preserve">Vizelenen kadrolar YÖK onayına sunulmak üzere gönderilir ve YÖKSİS programına işlenir. </w:t>
            </w:r>
          </w:p>
          <w:p w:rsidR="006D31B0" w:rsidRDefault="006D31B0" w:rsidP="0040037D"/>
          <w:p w:rsidR="006D31B0" w:rsidRDefault="006D31B0" w:rsidP="0040037D"/>
          <w:p w:rsidR="006D31B0" w:rsidRDefault="006D31B0" w:rsidP="0040037D"/>
          <w:p w:rsidR="006D31B0" w:rsidRDefault="006D31B0" w:rsidP="0040037D"/>
          <w:p w:rsidR="006D31B0" w:rsidRPr="00C03ABC" w:rsidRDefault="006D31B0" w:rsidP="0040037D"/>
        </w:tc>
        <w:tc>
          <w:tcPr>
            <w:tcW w:w="1417" w:type="dxa"/>
            <w:shd w:val="clear" w:color="auto" w:fill="FFFFFF"/>
            <w:vAlign w:val="center"/>
          </w:tcPr>
          <w:p w:rsidR="006D31B0" w:rsidRDefault="006D31B0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6D31B0" w:rsidTr="00F30030">
        <w:trPr>
          <w:trHeight w:val="1216"/>
        </w:trPr>
        <w:tc>
          <w:tcPr>
            <w:tcW w:w="1277" w:type="dxa"/>
            <w:shd w:val="clear" w:color="auto" w:fill="FFFFFF"/>
            <w:vAlign w:val="center"/>
          </w:tcPr>
          <w:p w:rsidR="006D31B0" w:rsidRDefault="00277495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6D31B0" w:rsidRDefault="002C7ECD" w:rsidP="00797AE3">
            <w:r>
              <w:t xml:space="preserve">Akademik Personel </w:t>
            </w:r>
            <w:r w:rsidRPr="00C03ABC">
              <w:t>Birimi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6D31B0" w:rsidRDefault="002C7ECD" w:rsidP="00797AE3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02C2C3" wp14:editId="30F66139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-196850</wp:posOffset>
                      </wp:positionV>
                      <wp:extent cx="1270" cy="190500"/>
                      <wp:effectExtent l="53975" t="10795" r="59055" b="17780"/>
                      <wp:wrapNone/>
                      <wp:docPr id="33" name="Düz Ok Bağlayıcısı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33" style="position:absolute;margin-left:89.4pt;margin-top:-15.5pt;width:.1pt;height:1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" w14:anchorId="3BA5B837">
                      <v:stroke endarrow="block"/>
                    </v:shape>
                  </w:pict>
                </mc:Fallback>
              </mc:AlternateContent>
            </w:r>
            <w:r w:rsidR="006D31B0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2276475" cy="638175"/>
                      <wp:effectExtent l="0" t="0" r="28575" b="28575"/>
                      <wp:docPr id="24" name="Akış Çizelgesi: İşlem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6381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1B0" w:rsidRPr="000F0589" w:rsidRDefault="006D31B0" w:rsidP="002C7EC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34" w:right="-58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F0589">
                                    <w:rPr>
                                      <w:sz w:val="22"/>
                                      <w:szCs w:val="22"/>
                                    </w:rPr>
                                    <w:t>Dolu kadrolar için olur alınması ve tahsis onay listelerinin hazırlanması ve ilgili birimlere gönderilmesi</w:t>
                                  </w:r>
                                </w:p>
                                <w:p w:rsidR="006D31B0" w:rsidRPr="005E681E" w:rsidRDefault="006D31B0" w:rsidP="002C7E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24" style="width:179.2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4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">
                      <v:textbox>
                        <w:txbxContent>
                          <w:p w:rsidRPr="000F0589" w:rsidR="006D31B0" w:rsidP="002C7ECD" w:rsidRDefault="006D31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34" w:right="-5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F0589">
                              <w:rPr>
                                <w:sz w:val="22"/>
                                <w:szCs w:val="22"/>
                              </w:rPr>
                              <w:t>Dolu kadrolar için olur alınması ve tahsis onay listelerinin hazırlanması ve ilgili birimlere gönderilmesi</w:t>
                            </w:r>
                          </w:p>
                          <w:p w:rsidRPr="005E681E" w:rsidR="006D31B0" w:rsidP="002C7ECD" w:rsidRDefault="006D31B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277495" w:rsidRPr="000F0589" w:rsidRDefault="00277495" w:rsidP="00277495">
            <w:pPr>
              <w:rPr>
                <w:sz w:val="22"/>
                <w:szCs w:val="22"/>
              </w:rPr>
            </w:pPr>
            <w:r w:rsidRPr="000F0589">
              <w:rPr>
                <w:sz w:val="22"/>
                <w:szCs w:val="22"/>
              </w:rPr>
              <w:t>Dolu kadrolar için olur alınır ve tahsis onay listeleri hazırlanır.</w:t>
            </w:r>
          </w:p>
          <w:p w:rsidR="006D31B0" w:rsidRPr="00C03ABC" w:rsidRDefault="006D31B0" w:rsidP="0040037D"/>
        </w:tc>
        <w:tc>
          <w:tcPr>
            <w:tcW w:w="1417" w:type="dxa"/>
            <w:shd w:val="clear" w:color="auto" w:fill="FFFFFF"/>
            <w:vAlign w:val="center"/>
          </w:tcPr>
          <w:p w:rsidR="006D31B0" w:rsidRPr="00277495" w:rsidRDefault="00277495" w:rsidP="00277495">
            <w:pPr>
              <w:rPr>
                <w:sz w:val="20"/>
                <w:szCs w:val="20"/>
              </w:rPr>
            </w:pPr>
            <w:r w:rsidRPr="000F0589">
              <w:rPr>
                <w:sz w:val="22"/>
                <w:szCs w:val="22"/>
              </w:rPr>
              <w:t>Dolu kadro derece değişikliği onayı</w:t>
            </w:r>
          </w:p>
        </w:tc>
      </w:tr>
      <w:tr w:rsidR="006D31B0" w:rsidTr="00F30030">
        <w:trPr>
          <w:trHeight w:val="1216"/>
        </w:trPr>
        <w:tc>
          <w:tcPr>
            <w:tcW w:w="1277" w:type="dxa"/>
            <w:shd w:val="clear" w:color="auto" w:fill="FFFFFF"/>
            <w:vAlign w:val="center"/>
          </w:tcPr>
          <w:p w:rsidR="006D31B0" w:rsidRDefault="00277495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6D31B0" w:rsidRDefault="002C7ECD" w:rsidP="00797AE3">
            <w:r>
              <w:t xml:space="preserve">Akademik Personel </w:t>
            </w:r>
            <w:r w:rsidRPr="00C03ABC">
              <w:t>Birimi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6D31B0" w:rsidRDefault="006D31B0" w:rsidP="00797AE3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-113665</wp:posOffset>
                      </wp:positionV>
                      <wp:extent cx="2276475" cy="457200"/>
                      <wp:effectExtent l="6985" t="9525" r="12065" b="9525"/>
                      <wp:wrapNone/>
                      <wp:docPr id="25" name="Yuvarlatılmış 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457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1B0" w:rsidRPr="000F0589" w:rsidRDefault="006D31B0" w:rsidP="002C7EC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34" w:right="-58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F0589">
                                    <w:rPr>
                                      <w:sz w:val="22"/>
                                      <w:szCs w:val="22"/>
                                    </w:rPr>
                                    <w:t>Onay ve diğer değişiklik bilgilerinin ilgili birimlere gönderilmesi</w:t>
                                  </w:r>
                                </w:p>
                                <w:p w:rsidR="006D31B0" w:rsidRDefault="006D31B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25" style="position:absolute;left:0;text-align:left;margin-left:.4pt;margin-top:-8.95pt;width:179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">
                      <v:textbox>
                        <w:txbxContent>
                          <w:p w:rsidRPr="000F0589" w:rsidR="006D31B0" w:rsidP="002C7ECD" w:rsidRDefault="006D31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34" w:right="-5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F0589">
                              <w:rPr>
                                <w:sz w:val="22"/>
                                <w:szCs w:val="22"/>
                              </w:rPr>
                              <w:t>Onay ve diğer değişiklik bilgilerinin ilgili birimlere gönderilmesi</w:t>
                            </w:r>
                          </w:p>
                          <w:p w:rsidR="006D31B0" w:rsidRDefault="006D31B0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277495" w:rsidRDefault="00277495" w:rsidP="00277495">
            <w:pPr>
              <w:rPr>
                <w:sz w:val="22"/>
                <w:szCs w:val="22"/>
              </w:rPr>
            </w:pPr>
            <w:r w:rsidRPr="000F0589">
              <w:rPr>
                <w:sz w:val="22"/>
                <w:szCs w:val="22"/>
              </w:rPr>
              <w:t xml:space="preserve">Onay alınarak ilgili birimlere gönderilir. </w:t>
            </w:r>
          </w:p>
          <w:p w:rsidR="006D31B0" w:rsidRPr="00C03ABC" w:rsidRDefault="006D31B0" w:rsidP="0040037D"/>
        </w:tc>
        <w:tc>
          <w:tcPr>
            <w:tcW w:w="1417" w:type="dxa"/>
            <w:shd w:val="clear" w:color="auto" w:fill="FFFFFF"/>
            <w:vAlign w:val="center"/>
          </w:tcPr>
          <w:p w:rsidR="006D31B0" w:rsidRPr="00277495" w:rsidRDefault="00277495" w:rsidP="00277495">
            <w:pPr>
              <w:rPr>
                <w:sz w:val="22"/>
                <w:szCs w:val="22"/>
              </w:rPr>
            </w:pPr>
            <w:r w:rsidRPr="000F0589">
              <w:rPr>
                <w:sz w:val="22"/>
                <w:szCs w:val="22"/>
              </w:rPr>
              <w:t>Dolu kadro derece değişikliği onayı</w:t>
            </w:r>
          </w:p>
        </w:tc>
      </w:tr>
    </w:tbl>
    <w:p w:rsidR="00A40877" w:rsidRDefault="00A40877" w:rsidP="001B4140">
      <w:r>
        <w:t xml:space="preserve">               </w:t>
      </w:r>
      <w:r w:rsidR="0040037D">
        <w:t xml:space="preserve">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F88" w:rsidRDefault="00552F88">
      <w:r>
        <w:separator/>
      </w:r>
    </w:p>
  </w:endnote>
  <w:endnote w:type="continuationSeparator" w:id="0">
    <w:p w:rsidR="00552F88" w:rsidRDefault="00552F88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  <w:p w:rsidR="00000000" w:rsidRDefault="00552F88"/>
  <w:p w:rsidR="00164C17" w:rsidRDefault="00552F88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</w:t>
    </w:r>
    <w:r>
      <w:rPr>
        <w:b/>
        <w:color w:val="A33333"/>
        <w:sz w:val="20"/>
      </w:rPr>
      <w:t>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F88" w:rsidRDefault="00552F88">
      <w:r>
        <w:separator/>
      </w:r>
    </w:p>
  </w:footnote>
  <w:footnote w:type="continuationSeparator" w:id="0">
    <w:p w:rsidR="00552F88" w:rsidRDefault="0055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7"/>
      <w:gridCol w:w="5573"/>
      <w:gridCol w:w="2551"/>
    </w:tblGrid>
    <w:tr w:rsidR="00797AE3" w:rsidRPr="006A0EAB" w:rsidTr="002C7ECD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2C7ECD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AKADEMİK KADRO İPTAL/İHDAS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İA/PDB/12</w:t>
          </w:r>
        </w:p>
      </w:tc>
    </w:tr>
    <w:tr w:rsidR="00797AE3" w:rsidRPr="006A0EAB" w:rsidTr="002C7ECD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22.08.2017</w:t>
          </w:r>
        </w:p>
      </w:tc>
    </w:tr>
    <w:tr w:rsidR="00797AE3" w:rsidRPr="006A0EAB" w:rsidTr="002C7ECD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02/1.09.2022</w:t>
          </w:r>
        </w:p>
      </w:tc>
    </w:tr>
    <w:tr w:rsidR="00797AE3" w:rsidRPr="006A0EAB" w:rsidTr="002C7ECD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46AA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46AA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77495"/>
    <w:rsid w:val="00285AD3"/>
    <w:rsid w:val="002A26C7"/>
    <w:rsid w:val="002B01C0"/>
    <w:rsid w:val="002B272D"/>
    <w:rsid w:val="002B7DA2"/>
    <w:rsid w:val="002C4609"/>
    <w:rsid w:val="002C65FE"/>
    <w:rsid w:val="002C7ECD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37D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4D69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52F88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31B0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6AA2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0030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1996D2-3438-45CA-9751-560A85CA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  <w:style w:type="character" w:customStyle="1" w:styleId="st">
    <w:name w:val="st"/>
    <w:rsid w:val="00400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BBAF4-651C-4349-ADD6-2D797816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dc:description/>
  <cp:lastModifiedBy>HP 8300</cp:lastModifiedBy>
  <cp:revision>2</cp:revision>
  <cp:lastPrinted>2018-09-24T13:03:00Z</cp:lastPrinted>
  <dcterms:created xsi:type="dcterms:W3CDTF">2024-05-07T11:49:00Z</dcterms:created>
  <dcterms:modified xsi:type="dcterms:W3CDTF">2024-05-07T11:49:00Z</dcterms:modified>
</cp:coreProperties>
</file>